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1FC0EC2B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="00D506C9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GRUODŽIO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3</w:t>
      </w:r>
      <w:r w:rsidR="00D506C9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1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50F05BF2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>202</w:t>
      </w:r>
      <w:r w:rsidR="00D506C9">
        <w:rPr>
          <w:rFonts w:ascii="Times New Roman" w:eastAsia="Times New Roman" w:hAnsi="Times New Roman" w:cs="Times New Roman"/>
          <w:sz w:val="24"/>
          <w:szCs w:val="24"/>
          <w:lang w:val="lt-LT"/>
        </w:rPr>
        <w:t>5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3D122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3D122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D506C9">
        <w:rPr>
          <w:rFonts w:ascii="Times New Roman" w:eastAsia="Times New Roman" w:hAnsi="Times New Roman" w:cs="Times New Roman"/>
          <w:sz w:val="24"/>
          <w:szCs w:val="24"/>
          <w:lang w:val="lt-LT"/>
        </w:rPr>
        <w:t>ausio</w:t>
      </w:r>
      <w:r w:rsidR="00723F1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2C2DF4">
        <w:rPr>
          <w:rFonts w:ascii="Times New Roman" w:eastAsia="Times New Roman" w:hAnsi="Times New Roman" w:cs="Times New Roman"/>
          <w:sz w:val="24"/>
          <w:szCs w:val="24"/>
          <w:lang w:val="lt-LT"/>
        </w:rPr>
        <w:t>20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A7670A">
      <w:pPr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7E70C17A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202</w:t>
      </w:r>
      <w:r w:rsidR="0050409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4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m.</w:t>
      </w:r>
      <w:r w:rsidR="00723F1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50409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gruodžio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50409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1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A465DD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2C2DF4" w:rsidRPr="002C2DF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117,27</w:t>
      </w:r>
      <w:r w:rsidR="002C2DF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A465DD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Eur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9726" w:type="dxa"/>
        <w:tblLook w:val="04A0" w:firstRow="1" w:lastRow="0" w:firstColumn="1" w:lastColumn="0" w:noHBand="0" w:noVBand="1"/>
      </w:tblPr>
      <w:tblGrid>
        <w:gridCol w:w="516"/>
        <w:gridCol w:w="6850"/>
        <w:gridCol w:w="236"/>
        <w:gridCol w:w="1083"/>
        <w:gridCol w:w="1041"/>
      </w:tblGrid>
      <w:tr w:rsidR="00D8587A" w:rsidRPr="00B43F0B" w14:paraId="5D3E082B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36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CC69F8">
        <w:tc>
          <w:tcPr>
            <w:tcW w:w="7366" w:type="dxa"/>
            <w:gridSpan w:val="2"/>
            <w:tcBorders>
              <w:right w:val="nil"/>
            </w:tcBorders>
          </w:tcPr>
          <w:p w14:paraId="658231AC" w14:textId="77777777" w:rsidR="00D8587A" w:rsidRPr="00F7222A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60E52942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32C6EB34" w:rsidR="00D8587A" w:rsidRPr="00401C7D" w:rsidRDefault="0050409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0,00</w:t>
            </w:r>
          </w:p>
        </w:tc>
      </w:tr>
      <w:tr w:rsidR="00D8587A" w:rsidRPr="00B43F0B" w14:paraId="6BA6AFA8" w14:textId="6610109A" w:rsidTr="00B65300">
        <w:tc>
          <w:tcPr>
            <w:tcW w:w="516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F15CCF7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32651A1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526CC176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143A0921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235B5DCE" w14:textId="3B53F3DF" w:rsidTr="00B65300">
        <w:tc>
          <w:tcPr>
            <w:tcW w:w="516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61C8D5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50673B50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3146A8B4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117CE54C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2C3CE7" w:rsidRPr="00B43F0B" w14:paraId="18B8245D" w14:textId="77777777" w:rsidTr="00B65300">
        <w:tc>
          <w:tcPr>
            <w:tcW w:w="516" w:type="dxa"/>
            <w:tcBorders>
              <w:right w:val="nil"/>
            </w:tcBorders>
          </w:tcPr>
          <w:p w14:paraId="701E2F07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0FF012D" w14:textId="49530A32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2.2.1.1.1.16.  Kvalifikacijos kėlimo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1DCE8E6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2DF9951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09A97F" w14:textId="7F7551D2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2C3CE7" w:rsidRPr="00B43F0B" w14:paraId="2A3973F0" w14:textId="77777777" w:rsidTr="00B65300">
        <w:tc>
          <w:tcPr>
            <w:tcW w:w="516" w:type="dxa"/>
            <w:tcBorders>
              <w:right w:val="nil"/>
            </w:tcBorders>
          </w:tcPr>
          <w:p w14:paraId="49B50173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0057756" w14:textId="564BEACF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CC000ED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CF0400A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D5A577" w14:textId="52D0F4DA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F472FC" w:rsidRPr="00F472FC" w14:paraId="525CC91B" w14:textId="77777777" w:rsidTr="00B65300">
        <w:tc>
          <w:tcPr>
            <w:tcW w:w="516" w:type="dxa"/>
            <w:tcBorders>
              <w:right w:val="nil"/>
            </w:tcBorders>
          </w:tcPr>
          <w:p w14:paraId="6E45A382" w14:textId="7777777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09E9403" w14:textId="5658DEA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5EA0EC36" w14:textId="4C8D54E9" w:rsidR="00F472FC" w:rsidRPr="00F472FC" w:rsidRDefault="00F472FC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E92CB81" w14:textId="77777777" w:rsidR="00F472FC" w:rsidRPr="00F472FC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95EAC8" w14:textId="354E29EF" w:rsidR="00F472FC" w:rsidRPr="00F472FC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630F01CB" w14:textId="364811A7" w:rsidTr="00CC69F8">
        <w:tc>
          <w:tcPr>
            <w:tcW w:w="7366" w:type="dxa"/>
            <w:gridSpan w:val="2"/>
            <w:tcBorders>
              <w:right w:val="nil"/>
            </w:tcBorders>
          </w:tcPr>
          <w:p w14:paraId="032A7757" w14:textId="77777777" w:rsidR="00D8587A" w:rsidRPr="00F7222A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0F30ED5F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14AED49E" w:rsidR="00D8587A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04A6CEFC" w:rsidR="00D8587A" w:rsidRPr="00401C7D" w:rsidRDefault="002C2DF4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117,27</w:t>
            </w:r>
          </w:p>
        </w:tc>
      </w:tr>
      <w:tr w:rsidR="00D8587A" w:rsidRPr="00B43F0B" w14:paraId="5A8BDB13" w14:textId="166806E1" w:rsidTr="00B65300">
        <w:tc>
          <w:tcPr>
            <w:tcW w:w="516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5132751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AD7F982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121F6853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523F6D38" w:rsidR="00D8587A" w:rsidRPr="00AC6CED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0E001658" w14:textId="3F1F2B6F" w:rsidTr="00B65300">
        <w:tc>
          <w:tcPr>
            <w:tcW w:w="516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1E3A66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157393F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59F1F119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1356C343" w:rsidR="00D8587A" w:rsidRPr="00AC6CED" w:rsidRDefault="002C2DF4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84,16</w:t>
            </w:r>
          </w:p>
        </w:tc>
      </w:tr>
      <w:tr w:rsidR="00A14012" w:rsidRPr="00B43F0B" w14:paraId="76ADF59E" w14:textId="77777777" w:rsidTr="00B65300">
        <w:tc>
          <w:tcPr>
            <w:tcW w:w="516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18FC4938" w14:textId="1790FCE5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2.2.1.1.1.02 Medikamentų ir medicininių prekių ir </w:t>
            </w:r>
            <w:r w:rsid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p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1919A93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73EF9D4D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57164BC6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A14012" w:rsidRPr="00B43F0B" w14:paraId="3112D85C" w14:textId="77777777" w:rsidTr="00B65300">
        <w:tc>
          <w:tcPr>
            <w:tcW w:w="516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859CF52" w14:textId="323A9F5C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8734C24" w14:textId="77777777" w:rsidR="00A14012" w:rsidRPr="002C3CE7" w:rsidRDefault="00A14012" w:rsidP="002C3CE7">
            <w:pPr>
              <w:widowControl w:val="0"/>
              <w:ind w:left="882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4A727C8C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0D65D69B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F7222A" w:rsidRPr="00B43F0B" w14:paraId="5D95B03A" w14:textId="77777777" w:rsidTr="00B65300">
        <w:tc>
          <w:tcPr>
            <w:tcW w:w="516" w:type="dxa"/>
            <w:tcBorders>
              <w:right w:val="nil"/>
            </w:tcBorders>
          </w:tcPr>
          <w:p w14:paraId="66C627F3" w14:textId="77777777" w:rsidR="00F7222A" w:rsidRPr="00B43F0B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F78F69" w14:textId="0F4FC669" w:rsidR="00F7222A" w:rsidRPr="00F7222A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2.2.1.1.1.07.Aprangos ir patalynės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6458BD4" w14:textId="77777777" w:rsidR="00F7222A" w:rsidRPr="00F7222A" w:rsidRDefault="00F7222A" w:rsidP="002C3CE7">
            <w:pPr>
              <w:widowControl w:val="0"/>
              <w:ind w:left="882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512384F" w14:textId="77777777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706DE93" w14:textId="16E6AC76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A14012" w:rsidRPr="00B43F0B" w14:paraId="247D9C51" w14:textId="77777777" w:rsidTr="00B65300">
        <w:tc>
          <w:tcPr>
            <w:tcW w:w="516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D213D57" w14:textId="635DC31C" w:rsidR="00A14012" w:rsidRPr="002C3CE7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4F3ADE10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2520DE27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2A72EE87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2C3CE7" w:rsidRPr="00B43F0B" w14:paraId="1085F36F" w14:textId="77777777" w:rsidTr="00B65300">
        <w:tc>
          <w:tcPr>
            <w:tcW w:w="516" w:type="dxa"/>
            <w:tcBorders>
              <w:right w:val="nil"/>
            </w:tcBorders>
          </w:tcPr>
          <w:p w14:paraId="2A79EC55" w14:textId="77777777" w:rsidR="002C3CE7" w:rsidRPr="00B43F0B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226C550B" w14:textId="088BFF66" w:rsidR="002C3CE7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 Komunalinių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1074A82" w14:textId="77777777" w:rsidR="002C3CE7" w:rsidRPr="002C3CE7" w:rsidRDefault="002C3CE7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FC229F3" w14:textId="77777777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6D04F7B" w14:textId="753ACC15" w:rsidR="002C3CE7" w:rsidRPr="002C3CE7" w:rsidRDefault="002C2DF4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33,11</w:t>
            </w:r>
          </w:p>
        </w:tc>
      </w:tr>
      <w:tr w:rsidR="00F7222A" w:rsidRPr="00B43F0B" w14:paraId="20BCFC1D" w14:textId="77777777" w:rsidTr="00B65300">
        <w:tc>
          <w:tcPr>
            <w:tcW w:w="516" w:type="dxa"/>
            <w:tcBorders>
              <w:right w:val="nil"/>
            </w:tcBorders>
          </w:tcPr>
          <w:p w14:paraId="14371B98" w14:textId="77777777" w:rsidR="00F7222A" w:rsidRPr="00B43F0B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212A5FE0" w14:textId="2C1F783E" w:rsidR="00F7222A" w:rsidRPr="00F7222A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2.2.1.1.1.21.Informacinių technologijų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71ACDD0E" w14:textId="77777777" w:rsidR="00F7222A" w:rsidRPr="00F7222A" w:rsidRDefault="00F7222A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A94345" w14:textId="77777777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B86782B" w14:textId="1F3D705A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A14012" w:rsidRPr="00B43F0B" w14:paraId="314C2719" w14:textId="77777777" w:rsidTr="00B65300">
        <w:tc>
          <w:tcPr>
            <w:tcW w:w="516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1EBAE490" w14:textId="293316A3" w:rsidR="00A14012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2DF253C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43F20DE1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130BFF1F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F472FC" w:rsidRPr="00F472FC" w14:paraId="457C45AB" w14:textId="77777777" w:rsidTr="00B65300">
        <w:tc>
          <w:tcPr>
            <w:tcW w:w="516" w:type="dxa"/>
            <w:tcBorders>
              <w:right w:val="nil"/>
            </w:tcBorders>
          </w:tcPr>
          <w:p w14:paraId="43B9D220" w14:textId="77777777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ABEE546" w14:textId="6239F464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186E8B7E" w14:textId="76F77F9A" w:rsidR="00F472FC" w:rsidRPr="00F472FC" w:rsidRDefault="00F472FC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3EA2B2D" w14:textId="77777777" w:rsidR="00F472FC" w:rsidRPr="00F472FC" w:rsidRDefault="00F472F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987455A" w14:textId="4E46F43E" w:rsidR="00F472FC" w:rsidRPr="00F472FC" w:rsidRDefault="00F472F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063320" w:rsidRPr="00B43F0B" w14:paraId="3D5E2D74" w14:textId="77777777" w:rsidTr="00B65300">
        <w:tc>
          <w:tcPr>
            <w:tcW w:w="516" w:type="dxa"/>
            <w:tcBorders>
              <w:right w:val="nil"/>
            </w:tcBorders>
          </w:tcPr>
          <w:p w14:paraId="37B7103C" w14:textId="1CA6E0DE" w:rsidR="00063320" w:rsidRPr="00F7222A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lang w:val="lt-LT"/>
              </w:rPr>
              <w:t>153</w:t>
            </w: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4F6A6F7" w14:textId="607DD277" w:rsidR="00063320" w:rsidRPr="00F7222A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Savivaldybės biudžeto lėšos(Praėjusių metų likučiai)</w:t>
            </w:r>
          </w:p>
        </w:tc>
        <w:tc>
          <w:tcPr>
            <w:tcW w:w="236" w:type="dxa"/>
            <w:tcBorders>
              <w:left w:val="nil"/>
            </w:tcBorders>
          </w:tcPr>
          <w:p w14:paraId="05700B0E" w14:textId="77777777" w:rsidR="00063320" w:rsidRPr="002C3CE7" w:rsidRDefault="00063320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664C9D7" w14:textId="77777777" w:rsidR="00063320" w:rsidRPr="002C3CE7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3A007F5" w14:textId="1BE10DB1" w:rsidR="00063320" w:rsidRPr="00B10BBF" w:rsidRDefault="0050409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0,00</w:t>
            </w:r>
          </w:p>
        </w:tc>
      </w:tr>
      <w:tr w:rsidR="00063320" w:rsidRPr="00B43F0B" w14:paraId="02D6B205" w14:textId="77777777" w:rsidTr="00B65300">
        <w:tc>
          <w:tcPr>
            <w:tcW w:w="516" w:type="dxa"/>
            <w:tcBorders>
              <w:right w:val="nil"/>
            </w:tcBorders>
          </w:tcPr>
          <w:p w14:paraId="2CA1DF4A" w14:textId="77777777" w:rsidR="00063320" w:rsidRPr="00B43F0B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8FFD41A" w14:textId="6A848FCA" w:rsidR="00063320" w:rsidRPr="002C3CE7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2.2.1.1.1.15 Materialiojo turto paprastojo remonto prekių ir paslaugų 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lastRenderedPageBreak/>
              <w:t>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978C874" w14:textId="77777777" w:rsidR="00063320" w:rsidRPr="002C3CE7" w:rsidRDefault="00063320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9AEF044" w14:textId="77777777" w:rsidR="00063320" w:rsidRPr="002C3CE7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74450A6" w14:textId="23D6F2B4" w:rsidR="00063320" w:rsidRPr="00B10BBF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5F7FEF23" w14:textId="6D6127D3" w:rsidTr="00CC69F8">
        <w:tc>
          <w:tcPr>
            <w:tcW w:w="7366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33 Įstaigos pajamų lėšos – įmokos už paslaugas švietimo, socialinės apsaugos ir</w:t>
            </w: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kitose įstaigose</w:t>
            </w:r>
          </w:p>
        </w:tc>
        <w:tc>
          <w:tcPr>
            <w:tcW w:w="236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66C3D046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27809855" w:rsidR="00D8587A" w:rsidRPr="006C723F" w:rsidRDefault="0050409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0,00</w:t>
            </w:r>
          </w:p>
        </w:tc>
      </w:tr>
      <w:tr w:rsidR="00B65300" w:rsidRPr="00B43F0B" w14:paraId="056C8959" w14:textId="77777777" w:rsidTr="00B65300">
        <w:tc>
          <w:tcPr>
            <w:tcW w:w="516" w:type="dxa"/>
            <w:tcBorders>
              <w:right w:val="nil"/>
            </w:tcBorders>
          </w:tcPr>
          <w:p w14:paraId="7638BB37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797315A8" w14:textId="35FBE873" w:rsidR="00B65300" w:rsidRPr="00A62B7F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F12B55B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BC4507B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5505227" w14:textId="0064B38D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65300" w:rsidRPr="00B43F0B" w14:paraId="17AEF482" w14:textId="77777777" w:rsidTr="00B65300">
        <w:tc>
          <w:tcPr>
            <w:tcW w:w="516" w:type="dxa"/>
            <w:tcBorders>
              <w:right w:val="nil"/>
            </w:tcBorders>
          </w:tcPr>
          <w:p w14:paraId="45760024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F03F84" w14:textId="1C115E25" w:rsidR="00B65300" w:rsidRPr="008F178A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4DC18E02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571C184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8198FD0" w14:textId="3DF729D8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65300" w:rsidRPr="00B43F0B" w14:paraId="244F171B" w14:textId="77777777" w:rsidTr="00B65300">
        <w:tc>
          <w:tcPr>
            <w:tcW w:w="516" w:type="dxa"/>
            <w:tcBorders>
              <w:right w:val="nil"/>
            </w:tcBorders>
          </w:tcPr>
          <w:p w14:paraId="596EB130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6905A74" w14:textId="6BD2CC99" w:rsidR="00B65300" w:rsidRPr="008F178A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8F178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2.2.1.1.1.01.</w:t>
            </w:r>
            <w:r w:rsidRPr="00A62B7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Mitybos</w:t>
            </w: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AEAC9B6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C494673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2208305" w14:textId="4E0D0FF8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0409F" w:rsidRPr="00B43F0B" w14:paraId="77164084" w14:textId="77777777" w:rsidTr="00B65300">
        <w:tc>
          <w:tcPr>
            <w:tcW w:w="516" w:type="dxa"/>
            <w:tcBorders>
              <w:right w:val="nil"/>
            </w:tcBorders>
          </w:tcPr>
          <w:p w14:paraId="0FF4F1F7" w14:textId="77777777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2F34076" w14:textId="749C8C8D" w:rsidR="0050409F" w:rsidRPr="00401C7D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2.2.1.1.1.07.  Aprangos ir patalynės įsigijimo bei priežiūros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8FCBD65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2FA8CF4" w14:textId="77777777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FE4E7F" w14:textId="662A8864" w:rsidR="0050409F" w:rsidRPr="00401C7D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50409F" w:rsidRPr="00B43F0B" w14:paraId="59F6EE69" w14:textId="77777777" w:rsidTr="00B65300">
        <w:tc>
          <w:tcPr>
            <w:tcW w:w="516" w:type="dxa"/>
            <w:tcBorders>
              <w:right w:val="nil"/>
            </w:tcBorders>
          </w:tcPr>
          <w:p w14:paraId="1D4E86BD" w14:textId="77777777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893B8A1" w14:textId="50E124E2" w:rsidR="0050409F" w:rsidRPr="00401C7D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52685D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</w:t>
            </w:r>
            <w:r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Komunalinių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61EECA2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B68A4CB" w14:textId="77777777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886E474" w14:textId="08BF425E" w:rsidR="0050409F" w:rsidRPr="0052685D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50409F" w:rsidRPr="00B43F0B" w14:paraId="75518A0D" w14:textId="14ABF612" w:rsidTr="00B65300">
        <w:tc>
          <w:tcPr>
            <w:tcW w:w="516" w:type="dxa"/>
            <w:tcBorders>
              <w:right w:val="nil"/>
            </w:tcBorders>
          </w:tcPr>
          <w:p w14:paraId="2384CFD5" w14:textId="77777777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3925E9AF" w14:textId="205D597F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7E82A71A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5F2AF5CA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2C61C20D" w:rsidR="0050409F" w:rsidRPr="00EA0116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50409F" w:rsidRPr="00B43F0B" w14:paraId="0AA6A1CA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06134070" w14:textId="127ED3A5" w:rsidR="0050409F" w:rsidRPr="0050409F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</w:pPr>
            <w:r w:rsidRPr="0050409F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142  Lėšos valstybinėms funkcijoms atlikti</w:t>
            </w:r>
          </w:p>
        </w:tc>
        <w:tc>
          <w:tcPr>
            <w:tcW w:w="236" w:type="dxa"/>
            <w:tcBorders>
              <w:left w:val="nil"/>
            </w:tcBorders>
          </w:tcPr>
          <w:p w14:paraId="2B9BCB73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2D8CE8D" w14:textId="77777777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278AD8C" w14:textId="65E41318" w:rsidR="0050409F" w:rsidRPr="00401C7D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0,00</w:t>
            </w:r>
          </w:p>
        </w:tc>
      </w:tr>
      <w:tr w:rsidR="0050409F" w:rsidRPr="00B43F0B" w14:paraId="1357162C" w14:textId="77777777" w:rsidTr="00B65300">
        <w:tc>
          <w:tcPr>
            <w:tcW w:w="516" w:type="dxa"/>
            <w:tcBorders>
              <w:right w:val="nil"/>
            </w:tcBorders>
          </w:tcPr>
          <w:p w14:paraId="35997243" w14:textId="77777777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C150CD" w14:textId="2C13D757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2.7.2.1.1.1.F.  Kitos neišvardintos</w:t>
            </w:r>
          </w:p>
        </w:tc>
        <w:tc>
          <w:tcPr>
            <w:tcW w:w="236" w:type="dxa"/>
            <w:tcBorders>
              <w:left w:val="nil"/>
            </w:tcBorders>
          </w:tcPr>
          <w:p w14:paraId="4545A7DB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C455F2B" w14:textId="77777777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C60A999" w14:textId="79BD5FA0" w:rsidR="0050409F" w:rsidRPr="00EA0116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50409F" w:rsidRPr="00B43F0B" w14:paraId="12330928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3E0FC6D9" w14:textId="1C746511" w:rsidR="0050409F" w:rsidRPr="0050409F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</w:pPr>
            <w:r w:rsidRPr="0050409F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151 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7E4C51EA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0EF6B1A" w14:textId="77777777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BECB045" w14:textId="278CC7E9" w:rsidR="0050409F" w:rsidRPr="00401C7D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0,00</w:t>
            </w:r>
          </w:p>
        </w:tc>
      </w:tr>
      <w:tr w:rsidR="0050409F" w:rsidRPr="00B43F0B" w14:paraId="0D63CDF1" w14:textId="77777777" w:rsidTr="00B65300">
        <w:tc>
          <w:tcPr>
            <w:tcW w:w="516" w:type="dxa"/>
            <w:tcBorders>
              <w:right w:val="nil"/>
            </w:tcBorders>
          </w:tcPr>
          <w:p w14:paraId="4AF2FEF3" w14:textId="77777777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72B8BB0" w14:textId="19C365A1" w:rsidR="0050409F" w:rsidRPr="00B43F0B" w:rsidRDefault="0050409F" w:rsidP="0050409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2.7.2.1.1.2.  Socialinė parama natūra</w:t>
            </w:r>
          </w:p>
        </w:tc>
        <w:tc>
          <w:tcPr>
            <w:tcW w:w="236" w:type="dxa"/>
            <w:tcBorders>
              <w:left w:val="nil"/>
            </w:tcBorders>
          </w:tcPr>
          <w:p w14:paraId="0C9ACFDC" w14:textId="77777777" w:rsidR="0050409F" w:rsidRPr="00B43F0B" w:rsidRDefault="0050409F" w:rsidP="0050409F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A24D422" w14:textId="77777777" w:rsidR="0050409F" w:rsidRPr="00B43F0B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1EAF271" w14:textId="5EDDEB4B" w:rsidR="0050409F" w:rsidRPr="00EA0116" w:rsidRDefault="0050409F" w:rsidP="0050409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</w:tbl>
    <w:p w14:paraId="48E057D0" w14:textId="77777777" w:rsidR="00401C7D" w:rsidRDefault="00401C7D" w:rsidP="00401C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6CFA9154" w:rsidR="0006214E" w:rsidRPr="00B43F0B" w:rsidRDefault="0006214E" w:rsidP="00723F1B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plan</w:t>
            </w:r>
            <w:r w:rsidR="00723F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7A1C1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00,00 Eur</w:t>
            </w:r>
          </w:p>
        </w:tc>
        <w:tc>
          <w:tcPr>
            <w:tcW w:w="4961" w:type="dxa"/>
          </w:tcPr>
          <w:p w14:paraId="52E01DEE" w14:textId="786638B0" w:rsidR="0006214E" w:rsidRPr="00B43F0B" w:rsidRDefault="00723F1B" w:rsidP="0050409F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Pla</w:t>
            </w:r>
            <w:r w:rsidR="0050409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nas neįvykdytas 200,00 Eur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226BC741" w:rsidR="0006214E" w:rsidRPr="00B43F0B" w:rsidRDefault="0006214E" w:rsidP="00723F1B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723F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–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plan</w:t>
            </w:r>
            <w:r w:rsidR="00723F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 54900,00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Eur</w:t>
            </w:r>
          </w:p>
        </w:tc>
        <w:tc>
          <w:tcPr>
            <w:tcW w:w="4961" w:type="dxa"/>
          </w:tcPr>
          <w:p w14:paraId="393952F9" w14:textId="63EE316C" w:rsidR="0006214E" w:rsidRPr="00B43F0B" w:rsidRDefault="00723F1B" w:rsidP="0050409F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Planas neįvykdytas 600</w:t>
            </w:r>
            <w:r w:rsidR="0050409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,00 Eur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3B353C51" w:rsidR="002220C8" w:rsidRPr="00B43F0B" w:rsidRDefault="0050409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61EDDF03" w14:textId="0457B50A" w:rsidR="002F371C" w:rsidRPr="00B43F0B" w:rsidRDefault="002F371C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52873D0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450ABB1" w14:textId="40DA03FC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15C8DBB1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55F13C1D" w14:textId="079BA4E4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1" w:name="part_b8dccfddba6c48bc92f7aca1dc713053"/>
      <w:bookmarkStart w:id="2" w:name="part_9868e24a252040a5a71e5a2ef4172ecb"/>
      <w:bookmarkStart w:id="3" w:name="part_e41f6b4d08024b96881b55fcb6ba606d"/>
      <w:bookmarkEnd w:id="1"/>
      <w:bookmarkEnd w:id="2"/>
      <w:bookmarkEnd w:id="3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599AC9C3" w:rsidR="00F801D8" w:rsidRPr="00B43F0B" w:rsidRDefault="00E93BC4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5517,84</w:t>
            </w:r>
          </w:p>
        </w:tc>
      </w:tr>
    </w:tbl>
    <w:p w14:paraId="5D6994A3" w14:textId="595608ED" w:rsidR="00E93BC4" w:rsidRDefault="00E93BC4" w:rsidP="00E93B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I</w:t>
      </w:r>
      <w:r w:rsidR="00450343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-II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ketv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. 30 lėšų panaudota 551</w:t>
      </w:r>
      <w:r w:rsidR="00450343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,84 eurų.</w:t>
      </w:r>
    </w:p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7B354EB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BD53023" w14:textId="77777777" w:rsidR="002C2DF4" w:rsidRDefault="002C2DF4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9CAD54C" w14:textId="77777777" w:rsidR="002C2DF4" w:rsidRDefault="002C2DF4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711125DF" w14:textId="77777777" w:rsidR="002C2DF4" w:rsidRDefault="002C2DF4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15657A4A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lastRenderedPageBreak/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9776" w:type="dxa"/>
        <w:tblLook w:val="04A0" w:firstRow="1" w:lastRow="0" w:firstColumn="1" w:lastColumn="0" w:noHBand="0" w:noVBand="1"/>
      </w:tblPr>
      <w:tblGrid>
        <w:gridCol w:w="844"/>
        <w:gridCol w:w="1361"/>
        <w:gridCol w:w="2610"/>
        <w:gridCol w:w="4961"/>
      </w:tblGrid>
      <w:tr w:rsidR="00F801D8" w:rsidRPr="00B43F0B" w14:paraId="04D6C037" w14:textId="77777777" w:rsidTr="00CC69F8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2610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4961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D9373A" w:rsidRPr="00B43F0B" w14:paraId="308C649D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208D81EE" w14:textId="3BF0CB6C" w:rsidR="00D9373A" w:rsidRPr="00AB086C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FBE5383" w14:textId="3DBB5AC7" w:rsidR="00D9373A" w:rsidRPr="00AB086C" w:rsidRDefault="0050409F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4899,45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7396B070" w14:textId="436BBC19" w:rsidR="00D9373A" w:rsidRPr="00AB086C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2.2.1.1.1.01. 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76FBAF98" w14:textId="05960A29" w:rsidR="00D9373A" w:rsidRPr="00AB086C" w:rsidRDefault="0050409F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Panaudota pagal poreikį</w:t>
            </w:r>
          </w:p>
        </w:tc>
      </w:tr>
      <w:tr w:rsidR="00FE149A" w:rsidRPr="00B43F0B" w14:paraId="1B07B117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317DDAC9" w14:textId="05440E44" w:rsidR="00FE149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443F2A8F" w14:textId="12EF66B6" w:rsidR="00FE149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6508C1C" w14:textId="4AFACF4C" w:rsidR="00FE149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1B1BF80C" w14:textId="70DC356F" w:rsidR="00FE149A" w:rsidRPr="00AB086C" w:rsidRDefault="00FE149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FE149A" w:rsidRPr="00B43F0B" w14:paraId="24008D07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166CD4B8" w14:textId="18D789A3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8295B40" w14:textId="1E40039E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159EA03C" w14:textId="2ABC8B7D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0175EC8D" w14:textId="1EE3F862" w:rsidR="00FE149A" w:rsidRPr="00AB086C" w:rsidRDefault="00FE149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4ACC61D2" w14:textId="05D7C094" w:rsidR="00A61703" w:rsidRPr="00852C57" w:rsidRDefault="00A61703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007" w:type="dxa"/>
            <w:vAlign w:val="center"/>
          </w:tcPr>
          <w:p w14:paraId="1DD18012" w14:textId="4105A071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92" w:type="dxa"/>
            <w:vAlign w:val="center"/>
          </w:tcPr>
          <w:p w14:paraId="092AF0A9" w14:textId="73EDD380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827" w:type="dxa"/>
          </w:tcPr>
          <w:p w14:paraId="4F5F26C3" w14:textId="0FE8E034" w:rsidR="009A7888" w:rsidRPr="00852C57" w:rsidRDefault="009A7888" w:rsidP="00EB349A">
            <w:pPr>
              <w:widowControl w:val="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4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61B48C80" w14:textId="77777777" w:rsidTr="00EC6ECF">
        <w:trPr>
          <w:tblHeader/>
        </w:trPr>
        <w:tc>
          <w:tcPr>
            <w:tcW w:w="844" w:type="dxa"/>
            <w:vAlign w:val="center"/>
          </w:tcPr>
          <w:bookmarkEnd w:id="4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50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EC6ECF">
        <w:tc>
          <w:tcPr>
            <w:tcW w:w="844" w:type="dxa"/>
          </w:tcPr>
          <w:p w14:paraId="667EEFBA" w14:textId="285FAF07" w:rsidR="00EC6ECF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EBF9B9F" w14:textId="034FD309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503" w:type="dxa"/>
          </w:tcPr>
          <w:p w14:paraId="07C1EF91" w14:textId="51D213D6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254" w:type="dxa"/>
          </w:tcPr>
          <w:p w14:paraId="3610481F" w14:textId="1FC7DF66" w:rsidR="00F801D8" w:rsidRPr="00B43F0B" w:rsidRDefault="00F801D8" w:rsidP="00EC6ECF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5" w:name="part_4a6c8bd79dc64e9eb89313d5cd2e88c1"/>
      <w:bookmarkEnd w:id="5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B9E5100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335053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777DB90F" w14:textId="77777777" w:rsidR="00E7457F" w:rsidRDefault="00E7457F" w:rsidP="00E7457F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E7457F" w14:paraId="635AE232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73D4" w14:textId="77777777" w:rsidR="00E7457F" w:rsidRDefault="00E7457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5DC3" w14:textId="77777777" w:rsidR="00E7457F" w:rsidRDefault="00E7457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E7457F" w14:paraId="4FA329AD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DDADB" w14:textId="23C49540" w:rsidR="00E7457F" w:rsidRDefault="007547FB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67D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lt-LT"/>
              </w:rPr>
              <w:t>2267001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E7457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 už paslaugas švietimo, socialinės apsaugos ir kitose įstaigose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D9F4" w14:textId="686D5C5E" w:rsidR="00E7457F" w:rsidRDefault="00867D7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6337,62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2854D30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EF5CDE4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FBC9FB5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582603C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3B1590B7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867D73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F34996">
        <w:rPr>
          <w:rFonts w:ascii="Times New Roman" w:eastAsia="Times New Roman" w:hAnsi="Times New Roman" w:cs="Times New Roman"/>
          <w:sz w:val="24"/>
          <w:szCs w:val="24"/>
          <w:lang w:val="lt-LT"/>
        </w:rPr>
        <w:t>Aurelija Leišienė</w:t>
      </w:r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05F9BBC0" w:rsidR="0045741B" w:rsidRDefault="00B018C8" w:rsidP="00B018C8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Vaičiulienė</w:t>
      </w:r>
      <w:proofErr w:type="spellEnd"/>
    </w:p>
    <w:p w14:paraId="58A46B39" w14:textId="36B24592" w:rsidR="00EC6ECF" w:rsidRDefault="00EC6ECF" w:rsidP="00B018C8">
      <w:pPr>
        <w:rPr>
          <w:sz w:val="24"/>
          <w:szCs w:val="24"/>
          <w:lang w:val="lt-LT"/>
        </w:rPr>
      </w:pPr>
    </w:p>
    <w:p w14:paraId="7023C009" w14:textId="05B2BC49" w:rsidR="00EC6ECF" w:rsidRDefault="00EC6ECF" w:rsidP="00B018C8">
      <w:pPr>
        <w:rPr>
          <w:sz w:val="24"/>
          <w:szCs w:val="24"/>
          <w:lang w:val="lt-LT"/>
        </w:rPr>
      </w:pPr>
    </w:p>
    <w:p w14:paraId="34EDF1DF" w14:textId="2764B814" w:rsidR="00EB349A" w:rsidRDefault="00EB349A" w:rsidP="00B018C8">
      <w:pPr>
        <w:rPr>
          <w:sz w:val="24"/>
          <w:szCs w:val="24"/>
          <w:lang w:val="lt-LT"/>
        </w:rPr>
      </w:pPr>
      <w:bookmarkStart w:id="6" w:name="_GoBack"/>
      <w:bookmarkEnd w:id="6"/>
    </w:p>
    <w:p w14:paraId="5DF6965B" w14:textId="1140ECE8" w:rsidR="00EB349A" w:rsidRDefault="00EB349A" w:rsidP="00B018C8">
      <w:pPr>
        <w:rPr>
          <w:sz w:val="24"/>
          <w:szCs w:val="24"/>
          <w:lang w:val="lt-LT"/>
        </w:rPr>
      </w:pPr>
    </w:p>
    <w:p w14:paraId="02CD4A8A" w14:textId="18B143D6" w:rsidR="00A465DD" w:rsidRDefault="00A465DD" w:rsidP="00B018C8">
      <w:pPr>
        <w:rPr>
          <w:sz w:val="24"/>
          <w:szCs w:val="24"/>
          <w:lang w:val="lt-LT"/>
        </w:rPr>
      </w:pPr>
    </w:p>
    <w:p w14:paraId="638428F5" w14:textId="60242308" w:rsidR="00A465DD" w:rsidRDefault="00A465DD" w:rsidP="00B018C8">
      <w:pPr>
        <w:rPr>
          <w:sz w:val="24"/>
          <w:szCs w:val="24"/>
          <w:lang w:val="lt-LT"/>
        </w:rPr>
      </w:pPr>
    </w:p>
    <w:p w14:paraId="6560D68D" w14:textId="77777777" w:rsidR="00A465DD" w:rsidRDefault="00A465DD" w:rsidP="00B018C8">
      <w:pPr>
        <w:rPr>
          <w:sz w:val="24"/>
          <w:szCs w:val="24"/>
          <w:lang w:val="lt-LT"/>
        </w:rPr>
      </w:pPr>
    </w:p>
    <w:p w14:paraId="1F39DF1C" w14:textId="0A30F0BE" w:rsidR="00EB349A" w:rsidRDefault="00EB349A" w:rsidP="00B018C8">
      <w:pPr>
        <w:rPr>
          <w:sz w:val="24"/>
          <w:szCs w:val="24"/>
          <w:lang w:val="lt-LT"/>
        </w:rPr>
      </w:pPr>
    </w:p>
    <w:p w14:paraId="12906C03" w14:textId="77777777" w:rsidR="00EB349A" w:rsidRDefault="00EB349A" w:rsidP="00B018C8">
      <w:pPr>
        <w:rPr>
          <w:sz w:val="24"/>
          <w:szCs w:val="24"/>
          <w:lang w:val="lt-LT"/>
        </w:rPr>
      </w:pPr>
    </w:p>
    <w:p w14:paraId="41DE62CF" w14:textId="0B817EF6" w:rsidR="00EC6ECF" w:rsidRDefault="00EC6ECF" w:rsidP="00B018C8">
      <w:pPr>
        <w:rPr>
          <w:sz w:val="24"/>
          <w:szCs w:val="24"/>
          <w:lang w:val="lt-LT"/>
        </w:rPr>
      </w:pPr>
    </w:p>
    <w:p w14:paraId="760F28D0" w14:textId="6F94BD04" w:rsidR="00EC6ECF" w:rsidRPr="00EB349A" w:rsidRDefault="00EC6ECF" w:rsidP="00EB349A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B349A">
        <w:rPr>
          <w:rFonts w:ascii="Times New Roman" w:hAnsi="Times New Roman" w:cs="Times New Roman"/>
          <w:lang w:val="lt-LT"/>
        </w:rPr>
        <w:t>Parengė: Šiaulių apskaitos</w:t>
      </w:r>
      <w:r w:rsidR="001F1FBD">
        <w:rPr>
          <w:rFonts w:ascii="Times New Roman" w:hAnsi="Times New Roman" w:cs="Times New Roman"/>
          <w:lang w:val="lt-LT"/>
        </w:rPr>
        <w:t xml:space="preserve"> </w:t>
      </w:r>
      <w:r w:rsidRPr="00EB349A">
        <w:rPr>
          <w:rFonts w:ascii="Times New Roman" w:hAnsi="Times New Roman" w:cs="Times New Roman"/>
          <w:lang w:val="lt-LT"/>
        </w:rPr>
        <w:t xml:space="preserve">centro </w:t>
      </w:r>
      <w:r w:rsidR="001F1FBD">
        <w:rPr>
          <w:rFonts w:ascii="Times New Roman" w:hAnsi="Times New Roman" w:cs="Times New Roman"/>
          <w:lang w:val="lt-LT"/>
        </w:rPr>
        <w:t xml:space="preserve">vyresn. </w:t>
      </w:r>
      <w:r w:rsidRPr="00EB349A">
        <w:rPr>
          <w:rFonts w:ascii="Times New Roman" w:hAnsi="Times New Roman" w:cs="Times New Roman"/>
          <w:lang w:val="lt-LT"/>
        </w:rPr>
        <w:t xml:space="preserve">buhalterė </w:t>
      </w:r>
      <w:r w:rsidR="001F1FBD">
        <w:rPr>
          <w:rFonts w:ascii="Times New Roman" w:hAnsi="Times New Roman" w:cs="Times New Roman"/>
          <w:lang w:val="lt-LT"/>
        </w:rPr>
        <w:t>Aldona Latonienė</w:t>
      </w:r>
      <w:r w:rsidRPr="00EB349A">
        <w:rPr>
          <w:rFonts w:ascii="Times New Roman" w:hAnsi="Times New Roman" w:cs="Times New Roman"/>
          <w:lang w:val="lt-LT"/>
        </w:rPr>
        <w:t xml:space="preserve"> , +370</w:t>
      </w:r>
      <w:r w:rsidR="001F1FBD">
        <w:rPr>
          <w:rFonts w:ascii="Times New Roman" w:hAnsi="Times New Roman" w:cs="Times New Roman"/>
          <w:lang w:val="lt-LT"/>
        </w:rPr>
        <w:t> </w:t>
      </w:r>
      <w:r w:rsidRPr="00EB349A">
        <w:rPr>
          <w:rFonts w:ascii="Times New Roman" w:hAnsi="Times New Roman" w:cs="Times New Roman"/>
          <w:lang w:val="lt-LT"/>
        </w:rPr>
        <w:t>659</w:t>
      </w:r>
      <w:r w:rsidR="001F1FBD">
        <w:rPr>
          <w:rFonts w:ascii="Times New Roman" w:hAnsi="Times New Roman" w:cs="Times New Roman"/>
          <w:lang w:val="lt-LT"/>
        </w:rPr>
        <w:t xml:space="preserve"> 53056</w:t>
      </w:r>
      <w:r w:rsidR="00EB349A" w:rsidRPr="00EB349A">
        <w:rPr>
          <w:rFonts w:ascii="Times New Roman" w:hAnsi="Times New Roman" w:cs="Times New Roman"/>
          <w:lang w:val="lt-LT"/>
        </w:rPr>
        <w:t xml:space="preserve"> </w:t>
      </w:r>
      <w:r w:rsidRPr="00EB349A">
        <w:rPr>
          <w:rFonts w:ascii="Times New Roman" w:hAnsi="Times New Roman" w:cs="Times New Roman"/>
        </w:rPr>
        <w:t xml:space="preserve">el. p. </w:t>
      </w:r>
      <w:r w:rsidR="001F1FBD">
        <w:rPr>
          <w:rFonts w:ascii="Times New Roman" w:hAnsi="Times New Roman" w:cs="Times New Roman"/>
        </w:rPr>
        <w:t>Aldona.latoniene</w:t>
      </w:r>
      <w:r w:rsidRPr="00EB349A">
        <w:rPr>
          <w:rFonts w:ascii="Times New Roman" w:hAnsi="Times New Roman" w:cs="Times New Roman"/>
        </w:rPr>
        <w:t xml:space="preserve">@sac.lt </w:t>
      </w:r>
    </w:p>
    <w:p w14:paraId="01F05C18" w14:textId="77777777" w:rsidR="00EC6ECF" w:rsidRPr="00FC0115" w:rsidRDefault="00EC6ECF" w:rsidP="00B018C8">
      <w:pPr>
        <w:rPr>
          <w:sz w:val="24"/>
          <w:szCs w:val="24"/>
          <w:lang w:val="lt-LT"/>
        </w:rPr>
      </w:pPr>
    </w:p>
    <w:sectPr w:rsidR="00EC6ECF" w:rsidRPr="00FC0115" w:rsidSect="00E7457F">
      <w:pgSz w:w="12240" w:h="15840"/>
      <w:pgMar w:top="1560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C23"/>
    <w:rsid w:val="00012D56"/>
    <w:rsid w:val="0006214E"/>
    <w:rsid w:val="00063320"/>
    <w:rsid w:val="000660E1"/>
    <w:rsid w:val="00090CF9"/>
    <w:rsid w:val="00097101"/>
    <w:rsid w:val="000A34EF"/>
    <w:rsid w:val="000B0750"/>
    <w:rsid w:val="000B199B"/>
    <w:rsid w:val="000D35DD"/>
    <w:rsid w:val="00173689"/>
    <w:rsid w:val="00182C8F"/>
    <w:rsid w:val="001B6C00"/>
    <w:rsid w:val="001F1FBD"/>
    <w:rsid w:val="002165D4"/>
    <w:rsid w:val="002220C8"/>
    <w:rsid w:val="00223FFB"/>
    <w:rsid w:val="002273E9"/>
    <w:rsid w:val="00235141"/>
    <w:rsid w:val="002757F7"/>
    <w:rsid w:val="00276383"/>
    <w:rsid w:val="002C2DF4"/>
    <w:rsid w:val="002C3CE7"/>
    <w:rsid w:val="002F371C"/>
    <w:rsid w:val="003119A7"/>
    <w:rsid w:val="00346D40"/>
    <w:rsid w:val="003577AA"/>
    <w:rsid w:val="003A5B6B"/>
    <w:rsid w:val="003C26E6"/>
    <w:rsid w:val="003D1228"/>
    <w:rsid w:val="00401C7D"/>
    <w:rsid w:val="00450343"/>
    <w:rsid w:val="004524A9"/>
    <w:rsid w:val="0045741B"/>
    <w:rsid w:val="00477DBC"/>
    <w:rsid w:val="004A687E"/>
    <w:rsid w:val="004C78B9"/>
    <w:rsid w:val="004F57A3"/>
    <w:rsid w:val="004F5FFA"/>
    <w:rsid w:val="004F6DBC"/>
    <w:rsid w:val="0050409F"/>
    <w:rsid w:val="0052685D"/>
    <w:rsid w:val="0055529B"/>
    <w:rsid w:val="00557B10"/>
    <w:rsid w:val="0056020C"/>
    <w:rsid w:val="005B33D5"/>
    <w:rsid w:val="005C5CCF"/>
    <w:rsid w:val="005E5BEE"/>
    <w:rsid w:val="006029DD"/>
    <w:rsid w:val="006406C6"/>
    <w:rsid w:val="006619A3"/>
    <w:rsid w:val="00665AB7"/>
    <w:rsid w:val="00695218"/>
    <w:rsid w:val="00696CB7"/>
    <w:rsid w:val="006C723F"/>
    <w:rsid w:val="006F023A"/>
    <w:rsid w:val="007070E1"/>
    <w:rsid w:val="00723F1B"/>
    <w:rsid w:val="00733C23"/>
    <w:rsid w:val="0074331E"/>
    <w:rsid w:val="00754038"/>
    <w:rsid w:val="007547FB"/>
    <w:rsid w:val="0079001D"/>
    <w:rsid w:val="007A1C12"/>
    <w:rsid w:val="007A57E3"/>
    <w:rsid w:val="007F68B7"/>
    <w:rsid w:val="00801D87"/>
    <w:rsid w:val="008148D0"/>
    <w:rsid w:val="0083636E"/>
    <w:rsid w:val="008407E9"/>
    <w:rsid w:val="00852C57"/>
    <w:rsid w:val="00863C16"/>
    <w:rsid w:val="00867D73"/>
    <w:rsid w:val="008B3507"/>
    <w:rsid w:val="008F178A"/>
    <w:rsid w:val="008F23DB"/>
    <w:rsid w:val="008F641D"/>
    <w:rsid w:val="008F65D2"/>
    <w:rsid w:val="0092788D"/>
    <w:rsid w:val="00951D9F"/>
    <w:rsid w:val="00991DF9"/>
    <w:rsid w:val="009A5BA9"/>
    <w:rsid w:val="009A7888"/>
    <w:rsid w:val="009C61EB"/>
    <w:rsid w:val="009D2EA0"/>
    <w:rsid w:val="009E5CDD"/>
    <w:rsid w:val="009F717C"/>
    <w:rsid w:val="00A05D8F"/>
    <w:rsid w:val="00A14012"/>
    <w:rsid w:val="00A465DD"/>
    <w:rsid w:val="00A61703"/>
    <w:rsid w:val="00A62B7F"/>
    <w:rsid w:val="00A7670A"/>
    <w:rsid w:val="00AB086C"/>
    <w:rsid w:val="00AC4FED"/>
    <w:rsid w:val="00AC6CED"/>
    <w:rsid w:val="00AD2756"/>
    <w:rsid w:val="00B018C8"/>
    <w:rsid w:val="00B10BBF"/>
    <w:rsid w:val="00B335D4"/>
    <w:rsid w:val="00B43F0B"/>
    <w:rsid w:val="00B65300"/>
    <w:rsid w:val="00B73099"/>
    <w:rsid w:val="00B749C3"/>
    <w:rsid w:val="00B9038E"/>
    <w:rsid w:val="00BE7AEF"/>
    <w:rsid w:val="00C43616"/>
    <w:rsid w:val="00C633EB"/>
    <w:rsid w:val="00C8297B"/>
    <w:rsid w:val="00CC69F8"/>
    <w:rsid w:val="00CD3C52"/>
    <w:rsid w:val="00CD4CDA"/>
    <w:rsid w:val="00CE4C98"/>
    <w:rsid w:val="00D02A60"/>
    <w:rsid w:val="00D06F20"/>
    <w:rsid w:val="00D23CD2"/>
    <w:rsid w:val="00D24341"/>
    <w:rsid w:val="00D506C9"/>
    <w:rsid w:val="00D562D4"/>
    <w:rsid w:val="00D653D6"/>
    <w:rsid w:val="00D66F01"/>
    <w:rsid w:val="00D766DC"/>
    <w:rsid w:val="00D8587A"/>
    <w:rsid w:val="00D9373A"/>
    <w:rsid w:val="00D9522E"/>
    <w:rsid w:val="00DD76D2"/>
    <w:rsid w:val="00DE7CC6"/>
    <w:rsid w:val="00E57406"/>
    <w:rsid w:val="00E7457F"/>
    <w:rsid w:val="00E8263F"/>
    <w:rsid w:val="00E93BC4"/>
    <w:rsid w:val="00EA0116"/>
    <w:rsid w:val="00EB349A"/>
    <w:rsid w:val="00EC6ECF"/>
    <w:rsid w:val="00F32458"/>
    <w:rsid w:val="00F34996"/>
    <w:rsid w:val="00F465DC"/>
    <w:rsid w:val="00F472FC"/>
    <w:rsid w:val="00F7222A"/>
    <w:rsid w:val="00F801D8"/>
    <w:rsid w:val="00FC0115"/>
    <w:rsid w:val="00FC23F6"/>
    <w:rsid w:val="00FE149A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EC6EC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EC6ECF"/>
    <w:rPr>
      <w:rFonts w:ascii="Times New Roman" w:eastAsia="Times New Roman" w:hAnsi="Times New Roman" w:cs="Times New Roman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4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A7191-1A11-49CD-A33D-37C28261A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3410</Words>
  <Characters>1945</Characters>
  <Application>Microsoft Office Word</Application>
  <DocSecurity>0</DocSecurity>
  <Lines>16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2025-01-14T06:39:00Z</dcterms:created>
  <dc:creator>Renata Paškauskienė</dc:creator>
  <cp:lastModifiedBy>PC31</cp:lastModifiedBy>
  <dcterms:modified xsi:type="dcterms:W3CDTF">2025-01-20T11:13:00Z</dcterms:modified>
  <cp:revision>6</cp:revision>
</cp:coreProperties>
</file>